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2" w:rsidRPr="0070444C" w:rsidRDefault="008E7222" w:rsidP="00225F0D">
      <w:pPr>
        <w:jc w:val="right"/>
        <w:rPr>
          <w:rFonts w:ascii="標楷體" w:eastAsia="標楷體" w:hAnsi="標楷體" w:cs="Times New Roman"/>
        </w:rPr>
      </w:pPr>
      <w:r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225F0D">
        <w:rPr>
          <w:rFonts w:ascii="標楷體" w:eastAsia="標楷體" w:hAnsi="標楷體" w:cs="Times New Roman" w:hint="eastAsia"/>
          <w:sz w:val="32"/>
        </w:rPr>
        <w:t xml:space="preserve">  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(</w:t>
      </w:r>
      <w:r w:rsidR="00225F0D">
        <w:rPr>
          <w:rFonts w:ascii="標楷體" w:eastAsia="標楷體" w:hAnsi="標楷體" w:cs="Times New Roman" w:hint="eastAsia"/>
          <w:sz w:val="20"/>
          <w:szCs w:val="20"/>
        </w:rPr>
        <w:t>高二版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1</w:t>
      </w:r>
      <w:r w:rsidR="000B5F5C">
        <w:rPr>
          <w:rFonts w:ascii="標楷體" w:eastAsia="標楷體" w:hAnsi="標楷體" w:cs="Times New Roman"/>
          <w:sz w:val="20"/>
          <w:szCs w:val="20"/>
        </w:rPr>
        <w:t>1</w:t>
      </w:r>
      <w:r w:rsidR="00225F0D">
        <w:rPr>
          <w:rFonts w:ascii="標楷體" w:eastAsia="標楷體" w:hAnsi="標楷體" w:cs="Times New Roman" w:hint="eastAsia"/>
          <w:sz w:val="20"/>
          <w:szCs w:val="20"/>
        </w:rPr>
        <w:t>2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</w:t>
      </w:r>
      <w:r w:rsidR="007A4347">
        <w:rPr>
          <w:rFonts w:ascii="標楷體" w:eastAsia="標楷體" w:hAnsi="標楷體" w:cs="Times New Roman" w:hint="eastAsia"/>
          <w:sz w:val="20"/>
          <w:szCs w:val="20"/>
        </w:rPr>
        <w:t>02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</w:t>
      </w:r>
      <w:r w:rsidR="000B5F5C">
        <w:rPr>
          <w:rFonts w:ascii="標楷體" w:eastAsia="標楷體" w:hAnsi="標楷體" w:cs="Times New Roman"/>
          <w:sz w:val="20"/>
          <w:szCs w:val="20"/>
        </w:rPr>
        <w:t>1</w:t>
      </w:r>
      <w:r w:rsidR="00225F0D">
        <w:rPr>
          <w:rFonts w:ascii="標楷體" w:eastAsia="標楷體" w:hAnsi="標楷體" w:cs="Times New Roman" w:hint="eastAsia"/>
          <w:sz w:val="20"/>
          <w:szCs w:val="20"/>
        </w:rPr>
        <w:t>5</w:t>
      </w:r>
      <w:r w:rsidR="007A4347">
        <w:rPr>
          <w:rFonts w:ascii="標楷體" w:eastAsia="標楷體" w:hAnsi="標楷體" w:cs="Times New Roman" w:hint="eastAsia"/>
          <w:sz w:val="20"/>
          <w:szCs w:val="20"/>
        </w:rPr>
        <w:t>修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51"/>
        <w:gridCol w:w="1843"/>
        <w:gridCol w:w="1984"/>
        <w:gridCol w:w="2668"/>
      </w:tblGrid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7A4347" w:rsidP="000B5F5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學</w:t>
            </w:r>
            <w:r w:rsidR="0070444C" w:rsidRPr="0070444C">
              <w:rPr>
                <w:rFonts w:ascii="標楷體" w:eastAsia="標楷體" w:hAnsi="標楷體" w:cs="Times New Roman"/>
              </w:rPr>
              <w:t>年度</w:t>
            </w:r>
            <w:r>
              <w:rPr>
                <w:rFonts w:ascii="標楷體" w:eastAsia="標楷體" w:hAnsi="標楷體" w:cs="Times New Roman" w:hint="eastAsia"/>
              </w:rPr>
              <w:t xml:space="preserve">第    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學</w:t>
            </w:r>
            <w:r w:rsidR="0070444C"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節/週</w:t>
            </w:r>
          </w:p>
        </w:tc>
      </w:tr>
      <w:tr w:rsidR="0070444C" w:rsidRPr="0070444C" w:rsidTr="00866C15">
        <w:trPr>
          <w:trHeight w:val="646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他＿＿＿</w:t>
            </w:r>
          </w:p>
        </w:tc>
      </w:tr>
      <w:tr w:rsidR="0070444C" w:rsidRPr="0070444C" w:rsidTr="00866C15">
        <w:trPr>
          <w:trHeight w:val="2070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Merge w:val="restart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(週計畫)</w:t>
            </w:r>
          </w:p>
        </w:tc>
        <w:tc>
          <w:tcPr>
            <w:tcW w:w="851" w:type="dxa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3827" w:type="dxa"/>
            <w:gridSpan w:val="2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225F0D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225F0D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225F0D" w:rsidP="000B5F5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段考</w:t>
            </w: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4577DE" w:rsidRDefault="00225F0D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225F0D">
              <w:rPr>
                <w:rFonts w:ascii="標楷體" w:eastAsia="標楷體" w:hAnsi="標楷體" w:cs="Times New Roman" w:hint="eastAsia"/>
              </w:rPr>
              <w:t>畢旅</w:t>
            </w: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225F0D" w:rsidRDefault="000B5F5C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225F0D" w:rsidP="000B5F5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端午節</w:t>
            </w: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A4347" w:rsidRPr="0070444C" w:rsidTr="007A4347">
        <w:trPr>
          <w:trHeight w:val="581"/>
        </w:trPr>
        <w:tc>
          <w:tcPr>
            <w:tcW w:w="1678" w:type="dxa"/>
            <w:vMerge/>
          </w:tcPr>
          <w:p w:rsidR="007A4347" w:rsidRPr="0070444C" w:rsidRDefault="007A4347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7A4347" w:rsidRPr="00225F0D" w:rsidRDefault="007A4347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F0D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  <w:vAlign w:val="center"/>
          </w:tcPr>
          <w:p w:rsidR="007A4347" w:rsidRPr="00635101" w:rsidRDefault="00225F0D" w:rsidP="000B5F5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段考</w:t>
            </w:r>
            <w:bookmarkStart w:id="0" w:name="_GoBack"/>
            <w:bookmarkEnd w:id="0"/>
          </w:p>
        </w:tc>
        <w:tc>
          <w:tcPr>
            <w:tcW w:w="2668" w:type="dxa"/>
            <w:vAlign w:val="center"/>
          </w:tcPr>
          <w:p w:rsidR="007A4347" w:rsidRPr="00635101" w:rsidRDefault="007A4347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346" w:type="dxa"/>
            <w:gridSpan w:val="4"/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以下為審查填寫欄，申請者勿填。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866C15">
        <w:trPr>
          <w:trHeight w:val="2035"/>
        </w:trPr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</w:tcBorders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EA" w:rsidRDefault="004035EA" w:rsidP="00635101">
      <w:r>
        <w:separator/>
      </w:r>
    </w:p>
  </w:endnote>
  <w:endnote w:type="continuationSeparator" w:id="0">
    <w:p w:rsidR="004035EA" w:rsidRDefault="004035EA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EA" w:rsidRDefault="004035EA" w:rsidP="00635101">
      <w:r>
        <w:separator/>
      </w:r>
    </w:p>
  </w:footnote>
  <w:footnote w:type="continuationSeparator" w:id="0">
    <w:p w:rsidR="004035EA" w:rsidRDefault="004035EA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2"/>
    <w:rsid w:val="00042547"/>
    <w:rsid w:val="000B5F5C"/>
    <w:rsid w:val="00225F0D"/>
    <w:rsid w:val="00293BFB"/>
    <w:rsid w:val="003A2B13"/>
    <w:rsid w:val="004035EA"/>
    <w:rsid w:val="004577DE"/>
    <w:rsid w:val="004D1B87"/>
    <w:rsid w:val="00635101"/>
    <w:rsid w:val="00652896"/>
    <w:rsid w:val="0070444C"/>
    <w:rsid w:val="007A4347"/>
    <w:rsid w:val="00832BD1"/>
    <w:rsid w:val="00866C15"/>
    <w:rsid w:val="008E7222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2023-02-15T01:32:00Z</dcterms:created>
  <dcterms:modified xsi:type="dcterms:W3CDTF">2023-02-15T01:32:00Z</dcterms:modified>
</cp:coreProperties>
</file>